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5083"/>
      </w:tblGrid>
      <w:tr w:rsidR="002052B9" w14:paraId="78891106" w14:textId="77777777">
        <w:trPr>
          <w:trHeight w:val="235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7AAD" w14:textId="77777777" w:rsidR="002052B9" w:rsidRDefault="00B15666">
            <w:pPr>
              <w:pStyle w:val="Heading3"/>
              <w:spacing w:line="240" w:lineRule="auto"/>
            </w:pPr>
            <w:r>
              <w:t>Date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2EA4" w14:textId="77777777" w:rsidR="002052B9" w:rsidRDefault="00B15666">
            <w:pPr>
              <w:pStyle w:val="Heading3"/>
              <w:spacing w:line="240" w:lineRule="auto"/>
            </w:pPr>
            <w:r>
              <w:t>Sunday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23B8" w14:textId="77777777" w:rsidR="002052B9" w:rsidRDefault="00B15666">
            <w:r>
              <w:rPr>
                <w:rFonts w:ascii="Verdana" w:hAnsi="Verdana"/>
                <w:b/>
                <w:bCs/>
                <w:sz w:val="18"/>
                <w:szCs w:val="18"/>
              </w:rPr>
              <w:t>Readings</w:t>
            </w:r>
          </w:p>
        </w:tc>
      </w:tr>
    </w:tbl>
    <w:p w14:paraId="3D5F0273" w14:textId="77777777" w:rsidR="002052B9" w:rsidRDefault="002052B9">
      <w:pPr>
        <w:widowControl w:val="0"/>
      </w:pPr>
    </w:p>
    <w:p w14:paraId="00EDC595" w14:textId="77777777" w:rsidR="002052B9" w:rsidRDefault="002052B9">
      <w:pPr>
        <w:sectPr w:rsidR="002052B9">
          <w:headerReference w:type="default" r:id="rId6"/>
          <w:footerReference w:type="default" r:id="rId7"/>
          <w:pgSz w:w="11900" w:h="16860"/>
          <w:pgMar w:top="567" w:right="567" w:bottom="567" w:left="567" w:header="720" w:footer="720" w:gutter="0"/>
          <w:cols w:space="720"/>
        </w:sectPr>
      </w:pPr>
    </w:p>
    <w:tbl>
      <w:tblPr>
        <w:tblW w:w="105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5083"/>
      </w:tblGrid>
      <w:tr w:rsidR="002052B9" w14:paraId="7D68037C" w14:textId="77777777">
        <w:trPr>
          <w:trHeight w:val="895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8367" w14:textId="28F16CF9" w:rsidR="002052B9" w:rsidRDefault="00B15666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Sunday </w:t>
            </w:r>
            <w:r w:rsidR="00932DCD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32DCD" w:rsidRPr="00932DCD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="00932DCD">
              <w:rPr>
                <w:rFonts w:ascii="Verdana" w:hAnsi="Verdana"/>
                <w:b/>
                <w:bCs/>
                <w:sz w:val="18"/>
                <w:szCs w:val="18"/>
              </w:rPr>
              <w:t xml:space="preserve"> October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C894" w14:textId="5EBB0479" w:rsidR="002052B9" w:rsidRPr="00B05E37" w:rsidRDefault="000B161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>Sixteenth Sunday</w:t>
            </w:r>
            <w:r w:rsidR="00E840EE" w:rsidRPr="00B05E37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A261C3" w:rsidRPr="00B05E37">
              <w:rPr>
                <w:rFonts w:ascii="Verdana" w:hAnsi="Verdana"/>
                <w:color w:val="auto"/>
                <w:sz w:val="18"/>
                <w:szCs w:val="18"/>
              </w:rPr>
              <w:t>a</w:t>
            </w:r>
            <w:r w:rsidR="00E840EE" w:rsidRPr="00B05E37">
              <w:rPr>
                <w:rFonts w:ascii="Verdana" w:hAnsi="Verdana"/>
                <w:color w:val="auto"/>
                <w:sz w:val="18"/>
                <w:szCs w:val="18"/>
              </w:rPr>
              <w:t>fter Trinity</w:t>
            </w:r>
          </w:p>
          <w:p w14:paraId="724DC9FA" w14:textId="77777777" w:rsidR="002052B9" w:rsidRPr="00B05E37" w:rsidRDefault="002052B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2D4A7176" w14:textId="35F61C80" w:rsidR="002052B9" w:rsidRPr="00B05E37" w:rsidRDefault="00E840EE">
            <w:pPr>
              <w:rPr>
                <w:color w:val="auto"/>
              </w:rPr>
            </w:pP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>Green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7603" w14:textId="0A6BDC55" w:rsidR="00145D77" w:rsidRPr="00B05E37" w:rsidRDefault="000B1619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>Lam</w:t>
            </w:r>
            <w:r w:rsidR="00C43A7D">
              <w:rPr>
                <w:rFonts w:ascii="Verdana" w:hAnsi="Verdana"/>
                <w:color w:val="auto"/>
                <w:sz w:val="18"/>
                <w:szCs w:val="18"/>
              </w:rPr>
              <w:t>entations</w:t>
            </w: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 xml:space="preserve"> 1. 1-6</w:t>
            </w:r>
          </w:p>
          <w:p w14:paraId="7134B632" w14:textId="66F0522A" w:rsidR="000B1619" w:rsidRPr="00B05E37" w:rsidRDefault="000B1619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>Canticle: Lam</w:t>
            </w:r>
            <w:r w:rsidR="00B05E37">
              <w:rPr>
                <w:rFonts w:ascii="Verdana" w:hAnsi="Verdana"/>
                <w:color w:val="auto"/>
                <w:sz w:val="18"/>
                <w:szCs w:val="18"/>
              </w:rPr>
              <w:t>entations</w:t>
            </w: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 xml:space="preserve"> 3. 19-26</w:t>
            </w:r>
          </w:p>
          <w:p w14:paraId="5292C2B6" w14:textId="77777777" w:rsidR="000B1619" w:rsidRPr="00B05E37" w:rsidRDefault="00B05E37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>2 Timothy 1. 1-14</w:t>
            </w:r>
          </w:p>
          <w:p w14:paraId="05CBFAFA" w14:textId="220E4543" w:rsidR="00B05E37" w:rsidRPr="00B05E37" w:rsidRDefault="00B05E37">
            <w:pPr>
              <w:rPr>
                <w:color w:val="auto"/>
              </w:rPr>
            </w:pPr>
            <w:r w:rsidRPr="00B05E37">
              <w:rPr>
                <w:rFonts w:ascii="Verdana" w:hAnsi="Verdana"/>
                <w:color w:val="auto"/>
                <w:sz w:val="18"/>
                <w:szCs w:val="18"/>
              </w:rPr>
              <w:t>Luke 17. 5-10</w:t>
            </w:r>
          </w:p>
        </w:tc>
      </w:tr>
      <w:tr w:rsidR="002052B9" w14:paraId="1496F68C" w14:textId="77777777">
        <w:trPr>
          <w:trHeight w:val="895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B4DE" w14:textId="407E63D0" w:rsidR="002052B9" w:rsidRDefault="00932DCD">
            <w:r>
              <w:rPr>
                <w:rFonts w:ascii="Verdana" w:hAnsi="Verdana"/>
                <w:b/>
                <w:bCs/>
                <w:sz w:val="18"/>
                <w:szCs w:val="18"/>
              </w:rPr>
              <w:t>Sunday 12</w:t>
            </w:r>
            <w:r w:rsidRPr="00932DCD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October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7634" w14:textId="4ADB68D6" w:rsidR="002052B9" w:rsidRPr="00C43A7D" w:rsidRDefault="00C43A7D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C43A7D">
              <w:rPr>
                <w:rFonts w:ascii="Verdana" w:hAnsi="Verdana"/>
                <w:color w:val="auto"/>
                <w:sz w:val="18"/>
                <w:szCs w:val="18"/>
              </w:rPr>
              <w:t>Sevent</w:t>
            </w:r>
            <w:r w:rsidR="009E45F0" w:rsidRPr="00C43A7D">
              <w:rPr>
                <w:rFonts w:ascii="Verdana" w:hAnsi="Verdana"/>
                <w:color w:val="auto"/>
                <w:sz w:val="18"/>
                <w:szCs w:val="18"/>
              </w:rPr>
              <w:t>eenth Sunday after Trinit</w:t>
            </w:r>
            <w:r w:rsidR="00A0210B" w:rsidRPr="00C43A7D">
              <w:rPr>
                <w:rFonts w:ascii="Verdana" w:hAnsi="Verdana"/>
                <w:color w:val="auto"/>
                <w:sz w:val="18"/>
                <w:szCs w:val="18"/>
              </w:rPr>
              <w:t>y</w:t>
            </w:r>
          </w:p>
          <w:p w14:paraId="45985C4B" w14:textId="77777777" w:rsidR="002052B9" w:rsidRPr="00C43A7D" w:rsidRDefault="002052B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011973F4" w14:textId="7BE8CBC1" w:rsidR="002052B9" w:rsidRPr="00C43A7D" w:rsidRDefault="00C32760">
            <w:pPr>
              <w:rPr>
                <w:color w:val="auto"/>
              </w:rPr>
            </w:pPr>
            <w:r w:rsidRPr="00C43A7D">
              <w:rPr>
                <w:rFonts w:ascii="Verdana" w:hAnsi="Verdana"/>
                <w:color w:val="auto"/>
                <w:sz w:val="18"/>
                <w:szCs w:val="18"/>
              </w:rPr>
              <w:t>Green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F684" w14:textId="77777777" w:rsidR="00301429" w:rsidRDefault="00355FA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355FA1">
              <w:rPr>
                <w:rFonts w:ascii="Verdana" w:hAnsi="Verdana"/>
                <w:color w:val="auto"/>
                <w:sz w:val="18"/>
                <w:szCs w:val="18"/>
              </w:rPr>
              <w:t>Jeremiah 29. 1, 4-7</w:t>
            </w:r>
          </w:p>
          <w:p w14:paraId="6E7C7E4F" w14:textId="77777777" w:rsidR="00355FA1" w:rsidRDefault="00355FA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Psalm 66. 1-11</w:t>
            </w:r>
          </w:p>
          <w:p w14:paraId="32FD134C" w14:textId="77777777" w:rsidR="00355FA1" w:rsidRDefault="005C685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 Timothy 2. 8-15</w:t>
            </w:r>
          </w:p>
          <w:p w14:paraId="0E740957" w14:textId="2E1F9B28" w:rsidR="005C6850" w:rsidRPr="00355FA1" w:rsidRDefault="005C685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Luke 17. 11-19</w:t>
            </w:r>
          </w:p>
        </w:tc>
      </w:tr>
      <w:tr w:rsidR="002052B9" w14:paraId="206DF8B4" w14:textId="77777777">
        <w:trPr>
          <w:trHeight w:val="895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0537" w14:textId="2C2CBB37" w:rsidR="002052B9" w:rsidRDefault="00932DCD">
            <w:r>
              <w:rPr>
                <w:rFonts w:ascii="Verdana" w:hAnsi="Verdana"/>
                <w:b/>
                <w:bCs/>
                <w:sz w:val="18"/>
                <w:szCs w:val="18"/>
              </w:rPr>
              <w:t>Sunday 19</w:t>
            </w:r>
            <w:r w:rsidRPr="00932DCD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October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FD34" w14:textId="06B37DE9" w:rsidR="002052B9" w:rsidRPr="0080359E" w:rsidRDefault="0080359E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80359E">
              <w:rPr>
                <w:rFonts w:ascii="Verdana" w:hAnsi="Verdana"/>
                <w:color w:val="auto"/>
                <w:sz w:val="18"/>
                <w:szCs w:val="18"/>
              </w:rPr>
              <w:t>Eigh</w:t>
            </w:r>
            <w:r w:rsidR="00A261C3" w:rsidRPr="0080359E">
              <w:rPr>
                <w:rFonts w:ascii="Verdana" w:hAnsi="Verdana"/>
                <w:color w:val="auto"/>
                <w:sz w:val="18"/>
                <w:szCs w:val="18"/>
              </w:rPr>
              <w:t>teenth Sunday after Trinity</w:t>
            </w:r>
          </w:p>
          <w:p w14:paraId="6E276EDB" w14:textId="77777777" w:rsidR="002052B9" w:rsidRPr="0080359E" w:rsidRDefault="002052B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79D4C5E2" w14:textId="7DEE9C42" w:rsidR="002052B9" w:rsidRPr="0080359E" w:rsidRDefault="00A261C3">
            <w:pPr>
              <w:rPr>
                <w:color w:val="auto"/>
              </w:rPr>
            </w:pPr>
            <w:r w:rsidRPr="0080359E">
              <w:rPr>
                <w:rFonts w:ascii="Verdana" w:hAnsi="Verdana"/>
                <w:color w:val="auto"/>
                <w:sz w:val="18"/>
                <w:szCs w:val="18"/>
              </w:rPr>
              <w:t>Green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25DB" w14:textId="77777777" w:rsidR="0053270C" w:rsidRDefault="0080359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Jeremiah 31. 27-34</w:t>
            </w:r>
          </w:p>
          <w:p w14:paraId="7FBBFDBC" w14:textId="77777777" w:rsidR="0080359E" w:rsidRDefault="0080359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Psalm 119.</w:t>
            </w:r>
            <w:r w:rsidR="00B43F21">
              <w:rPr>
                <w:rFonts w:ascii="Verdana" w:hAnsi="Verdana"/>
                <w:color w:val="auto"/>
                <w:sz w:val="18"/>
                <w:szCs w:val="18"/>
              </w:rPr>
              <w:t xml:space="preserve"> 97-104</w:t>
            </w:r>
          </w:p>
          <w:p w14:paraId="44D9621D" w14:textId="77777777" w:rsidR="00B43F21" w:rsidRDefault="00B43F2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 Timothy 3.14 – 4.5</w:t>
            </w:r>
          </w:p>
          <w:p w14:paraId="2477BBD7" w14:textId="0F585CF1" w:rsidR="00B43F21" w:rsidRPr="0080359E" w:rsidRDefault="00B43F2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Luke 18. 1-8</w:t>
            </w:r>
          </w:p>
        </w:tc>
      </w:tr>
      <w:tr w:rsidR="002052B9" w14:paraId="0DD89E9F" w14:textId="77777777">
        <w:trPr>
          <w:trHeight w:val="895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E3D0" w14:textId="2C627B55" w:rsidR="002052B9" w:rsidRDefault="00932DCD">
            <w:r>
              <w:rPr>
                <w:rFonts w:ascii="Verdana" w:hAnsi="Verdana"/>
                <w:b/>
                <w:bCs/>
                <w:sz w:val="18"/>
                <w:szCs w:val="18"/>
              </w:rPr>
              <w:t>Sunday 26</w:t>
            </w:r>
            <w:r w:rsidRPr="00932DCD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October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74E9" w14:textId="358599BB" w:rsidR="002052B9" w:rsidRPr="001E045F" w:rsidRDefault="001E045F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1E045F">
              <w:rPr>
                <w:rFonts w:ascii="Verdana" w:hAnsi="Verdana"/>
                <w:color w:val="auto"/>
                <w:sz w:val="18"/>
                <w:szCs w:val="18"/>
              </w:rPr>
              <w:t>Last</w:t>
            </w:r>
            <w:r w:rsidR="002A78A2" w:rsidRPr="001E045F">
              <w:rPr>
                <w:rFonts w:ascii="Verdana" w:hAnsi="Verdana"/>
                <w:color w:val="auto"/>
                <w:sz w:val="18"/>
                <w:szCs w:val="18"/>
              </w:rPr>
              <w:t xml:space="preserve"> Sunday after Trinity</w:t>
            </w:r>
          </w:p>
          <w:p w14:paraId="1DBBDA06" w14:textId="77777777" w:rsidR="002052B9" w:rsidRPr="001E045F" w:rsidRDefault="002052B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4AA7E7AE" w14:textId="412C7538" w:rsidR="002052B9" w:rsidRPr="001E045F" w:rsidRDefault="002A78A2">
            <w:pPr>
              <w:rPr>
                <w:color w:val="auto"/>
              </w:rPr>
            </w:pPr>
            <w:r w:rsidRPr="001E045F">
              <w:rPr>
                <w:rFonts w:ascii="Verdana" w:hAnsi="Verdana"/>
                <w:color w:val="auto"/>
                <w:sz w:val="18"/>
                <w:szCs w:val="18"/>
              </w:rPr>
              <w:t>Green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94EA4" w14:textId="77777777" w:rsidR="0010397F" w:rsidRDefault="001E045F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Joel 2. 23-end</w:t>
            </w:r>
          </w:p>
          <w:p w14:paraId="5CFA05DB" w14:textId="77777777" w:rsidR="001E045F" w:rsidRDefault="001E045F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Psalm 65</w:t>
            </w:r>
          </w:p>
          <w:p w14:paraId="2132A9EF" w14:textId="77777777" w:rsidR="00CF37C8" w:rsidRDefault="00CF37C8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 Timothy 4. 6-8, 16-18</w:t>
            </w:r>
          </w:p>
          <w:p w14:paraId="4E3CCEDC" w14:textId="3957AAE1" w:rsidR="00CF37C8" w:rsidRPr="001E045F" w:rsidRDefault="00CF37C8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Luke 18.9-14</w:t>
            </w:r>
          </w:p>
        </w:tc>
      </w:tr>
    </w:tbl>
    <w:p w14:paraId="42862225" w14:textId="77777777" w:rsidR="002052B9" w:rsidRDefault="002052B9">
      <w:pPr>
        <w:widowControl w:val="0"/>
      </w:pPr>
    </w:p>
    <w:p w14:paraId="2ED8BA43" w14:textId="77777777" w:rsidR="002052B9" w:rsidRDefault="002052B9">
      <w:pPr>
        <w:spacing w:line="20" w:lineRule="atLeast"/>
        <w:sectPr w:rsidR="002052B9">
          <w:type w:val="continuous"/>
          <w:pgSz w:w="11900" w:h="16860"/>
          <w:pgMar w:top="567" w:right="567" w:bottom="567" w:left="567" w:header="720" w:footer="720" w:gutter="0"/>
          <w:cols w:space="720"/>
        </w:sectPr>
      </w:pPr>
    </w:p>
    <w:p w14:paraId="4B6E677E" w14:textId="77777777" w:rsidR="002052B9" w:rsidRDefault="002052B9">
      <w:pPr>
        <w:rPr>
          <w:rFonts w:ascii="Verdana" w:eastAsia="Verdana" w:hAnsi="Verdana" w:cs="Verdana"/>
          <w:sz w:val="17"/>
          <w:szCs w:val="17"/>
        </w:rPr>
      </w:pPr>
    </w:p>
    <w:p w14:paraId="65852DBB" w14:textId="77777777" w:rsidR="002052B9" w:rsidRDefault="002052B9">
      <w:pPr>
        <w:rPr>
          <w:rFonts w:ascii="Verdana" w:eastAsia="Verdana" w:hAnsi="Verdana" w:cs="Verdana"/>
          <w:sz w:val="17"/>
          <w:szCs w:val="17"/>
        </w:rPr>
      </w:pPr>
    </w:p>
    <w:p w14:paraId="41383A6C" w14:textId="77777777" w:rsidR="002052B9" w:rsidRDefault="00B15666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AH – </w:t>
      </w:r>
      <w:r>
        <w:rPr>
          <w:rFonts w:ascii="Verdana" w:hAnsi="Verdana"/>
        </w:rPr>
        <w:t>Andrew Hiscox 07970011502</w:t>
      </w:r>
    </w:p>
    <w:p w14:paraId="252612C2" w14:textId="77777777" w:rsidR="002052B9" w:rsidRDefault="00B15666">
      <w:pPr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SL</w:t>
      </w:r>
      <w:r>
        <w:rPr>
          <w:rFonts w:ascii="Verdana" w:hAnsi="Verdana"/>
        </w:rPr>
        <w:t xml:space="preserve"> – Sue Lord 01242 820757</w:t>
      </w:r>
    </w:p>
    <w:p w14:paraId="40AA67EE" w14:textId="77777777" w:rsidR="002052B9" w:rsidRDefault="00B15666">
      <w:pPr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TB</w:t>
      </w:r>
      <w:r>
        <w:rPr>
          <w:rFonts w:ascii="Verdana" w:hAnsi="Verdana"/>
        </w:rPr>
        <w:t xml:space="preserve"> – Tony Barron 01242 820658</w:t>
      </w:r>
    </w:p>
    <w:p w14:paraId="6461EBED" w14:textId="77777777" w:rsidR="002052B9" w:rsidRDefault="00B15666">
      <w:pPr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 xml:space="preserve">WS – </w:t>
      </w:r>
      <w:r>
        <w:rPr>
          <w:rFonts w:ascii="Verdana" w:hAnsi="Verdana"/>
        </w:rPr>
        <w:t>Will Strange 01242 820378</w:t>
      </w:r>
    </w:p>
    <w:p w14:paraId="1BA4D477" w14:textId="77777777" w:rsidR="002052B9" w:rsidRDefault="00B15666">
      <w:r>
        <w:rPr>
          <w:rFonts w:ascii="Verdana" w:hAnsi="Verdana"/>
          <w:b/>
          <w:bCs/>
        </w:rPr>
        <w:t>PM</w:t>
      </w:r>
      <w:r>
        <w:rPr>
          <w:rFonts w:ascii="Verdana" w:hAnsi="Verdana"/>
        </w:rPr>
        <w:t xml:space="preserve"> – Philippa Moore 01242 890305</w:t>
      </w:r>
    </w:p>
    <w:sectPr w:rsidR="002052B9">
      <w:type w:val="continuous"/>
      <w:pgSz w:w="11900" w:h="1686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2C2F" w14:textId="77777777" w:rsidR="00B15666" w:rsidRDefault="00B15666">
      <w:r>
        <w:separator/>
      </w:r>
    </w:p>
  </w:endnote>
  <w:endnote w:type="continuationSeparator" w:id="0">
    <w:p w14:paraId="7171F3E1" w14:textId="77777777" w:rsidR="00B15666" w:rsidRDefault="00B1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FD2D" w14:textId="77777777" w:rsidR="002052B9" w:rsidRDefault="002052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F6FC" w14:textId="77777777" w:rsidR="00B15666" w:rsidRDefault="00B15666">
      <w:r>
        <w:separator/>
      </w:r>
    </w:p>
  </w:footnote>
  <w:footnote w:type="continuationSeparator" w:id="0">
    <w:p w14:paraId="311F4880" w14:textId="77777777" w:rsidR="00B15666" w:rsidRDefault="00B1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A525" w14:textId="77777777" w:rsidR="002052B9" w:rsidRDefault="002052B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B9"/>
    <w:rsid w:val="000B1619"/>
    <w:rsid w:val="0010397F"/>
    <w:rsid w:val="00145D77"/>
    <w:rsid w:val="001E045F"/>
    <w:rsid w:val="002052B9"/>
    <w:rsid w:val="002A78A2"/>
    <w:rsid w:val="00301429"/>
    <w:rsid w:val="00355FA1"/>
    <w:rsid w:val="0053270C"/>
    <w:rsid w:val="005C6850"/>
    <w:rsid w:val="006936A5"/>
    <w:rsid w:val="007B6E64"/>
    <w:rsid w:val="007F284C"/>
    <w:rsid w:val="0080359E"/>
    <w:rsid w:val="008F4DDC"/>
    <w:rsid w:val="00932DCD"/>
    <w:rsid w:val="009E45F0"/>
    <w:rsid w:val="00A0210B"/>
    <w:rsid w:val="00A261C3"/>
    <w:rsid w:val="00A64651"/>
    <w:rsid w:val="00B05E37"/>
    <w:rsid w:val="00B15666"/>
    <w:rsid w:val="00B43F21"/>
    <w:rsid w:val="00C32760"/>
    <w:rsid w:val="00C43A7D"/>
    <w:rsid w:val="00CE2521"/>
    <w:rsid w:val="00CF37C8"/>
    <w:rsid w:val="00D3614E"/>
    <w:rsid w:val="00E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28A8"/>
  <w15:docId w15:val="{8EEC4381-FC35-4277-8474-5F4AA886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hAnsi="Times Roman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spacing w:line="20" w:lineRule="atLeast"/>
      <w:outlineLvl w:val="2"/>
    </w:pPr>
    <w:rPr>
      <w:rFonts w:ascii="Verdana" w:hAnsi="Verdana" w:cs="Arial Unicode MS"/>
      <w:b/>
      <w:bCs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Victoria Arnold</cp:lastModifiedBy>
  <cp:revision>26</cp:revision>
  <dcterms:created xsi:type="dcterms:W3CDTF">2025-07-15T11:08:00Z</dcterms:created>
  <dcterms:modified xsi:type="dcterms:W3CDTF">2025-08-06T14:47:00Z</dcterms:modified>
</cp:coreProperties>
</file>